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170" w14:textId="1448FD65" w:rsidR="00924273" w:rsidRPr="00CC05F6" w:rsidRDefault="00924273" w:rsidP="00CC05F6">
      <w:pPr>
        <w:pStyle w:val="a3"/>
        <w:ind w:left="7799" w:hanging="286"/>
        <w:jc w:val="center"/>
        <w:rPr>
          <w:rFonts w:ascii="Times New Roman" w:hAnsi="Times New Roman" w:cs="Times New Roman"/>
          <w:b/>
          <w:color w:val="FF0000"/>
        </w:rPr>
      </w:pPr>
      <w:r w:rsidRPr="00CC05F6">
        <w:rPr>
          <w:rFonts w:ascii="Times New Roman" w:hAnsi="Times New Roman" w:cs="Times New Roman"/>
          <w:b/>
          <w:color w:val="FF0000"/>
        </w:rPr>
        <w:t>Приложение</w:t>
      </w:r>
      <w:r w:rsidR="00CC05F6" w:rsidRPr="00CC05F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CC05F6">
        <w:rPr>
          <w:rFonts w:ascii="Times New Roman" w:hAnsi="Times New Roman" w:cs="Times New Roman"/>
          <w:b/>
          <w:color w:val="FF0000"/>
        </w:rPr>
        <w:t xml:space="preserve">№3 </w:t>
      </w:r>
    </w:p>
    <w:p w14:paraId="4667E787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 xml:space="preserve"> к Положению о порядке выбора контрагентов</w:t>
      </w:r>
    </w:p>
    <w:p w14:paraId="1B2A0581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 xml:space="preserve"> в целях заключения договоров </w:t>
      </w:r>
    </w:p>
    <w:p w14:paraId="3621E913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>поставки товаров, выполнения работ, оказания услуг</w:t>
      </w:r>
    </w:p>
    <w:p w14:paraId="4DF7551E" w14:textId="77777777" w:rsidR="00924273" w:rsidRPr="004730A5" w:rsidRDefault="00924273" w:rsidP="00CC05F6">
      <w:pPr>
        <w:spacing w:after="0" w:line="240" w:lineRule="auto"/>
        <w:ind w:hanging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352"/>
        <w:gridCol w:w="531"/>
        <w:gridCol w:w="730"/>
        <w:gridCol w:w="1000"/>
        <w:gridCol w:w="780"/>
        <w:gridCol w:w="560"/>
        <w:gridCol w:w="716"/>
        <w:gridCol w:w="802"/>
        <w:gridCol w:w="1357"/>
        <w:gridCol w:w="675"/>
      </w:tblGrid>
      <w:tr w:rsidR="00924273" w:rsidRPr="004730A5" w14:paraId="41F13CE1" w14:textId="77777777" w:rsidTr="00713305">
        <w:trPr>
          <w:trHeight w:val="742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A39" w14:textId="77777777" w:rsidR="00924273" w:rsidRPr="004730A5" w:rsidRDefault="00924273" w:rsidP="0071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CC05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924273" w:rsidRPr="004730A5" w14:paraId="2E2A768D" w14:textId="77777777" w:rsidTr="00713305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B36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0E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22E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464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DB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7FE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7D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18011DA4" w14:textId="77777777" w:rsidTr="00713305">
        <w:trPr>
          <w:trHeight w:val="28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DDB5" w14:textId="01AC3F88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</w:t>
            </w:r>
            <w:r w:rsidR="00CC0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(на)</w:t>
            </w: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</w:p>
          <w:p w14:paraId="24D04478" w14:textId="77777777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DF6FA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6ACB657B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CBF192C" w14:textId="77777777" w:rsidTr="00713305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D1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44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6D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F2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E55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3B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47D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48CC96B6" w14:textId="77777777" w:rsidTr="00713305">
        <w:trPr>
          <w:trHeight w:val="285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E0D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65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984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E79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28D" w14:textId="77777777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24273" w:rsidRPr="004730A5" w14:paraId="7B5F8972" w14:textId="77777777" w:rsidTr="00713305">
        <w:trPr>
          <w:trHeight w:val="80"/>
        </w:trPr>
        <w:tc>
          <w:tcPr>
            <w:tcW w:w="8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5A3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009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97F519E" w14:textId="77777777" w:rsidTr="00713305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2C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EC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A2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F2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65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9ED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75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4204BE3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14C2" w14:textId="3602508B" w:rsidR="00924273" w:rsidRPr="004730A5" w:rsidRDefault="00CC05F6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</w:t>
            </w:r>
            <w:r w:rsidR="00924273"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заявителя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21C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6231223D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0AA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ADD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7B969043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782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093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62D998E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571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1E3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1BE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09092D81" w14:textId="77777777" w:rsidTr="00924273">
        <w:trPr>
          <w:gridAfter w:val="1"/>
          <w:wAfter w:w="675" w:type="dxa"/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C46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AD5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8BA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50B52D0A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601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3A7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22CAE36B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6D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A7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52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71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6D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19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01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D90EB22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438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931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24E4E43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B99702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C10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0C9A5B0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5D3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0BF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36FEA10C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574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93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076C576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22D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CDD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812FAE7" w14:textId="77777777" w:rsidTr="00924273">
        <w:trPr>
          <w:gridAfter w:val="1"/>
          <w:wAfter w:w="675" w:type="dxa"/>
          <w:trHeight w:val="427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329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78DB5B9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254909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13A917E" w14:textId="77777777" w:rsidR="00924273" w:rsidRPr="004730A5" w:rsidRDefault="00924273" w:rsidP="0071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4EEC7CE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1811DA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315BB18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25B5D59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4BD0DED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2702EE0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3671397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1B39162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5AEB76C9" w14:textId="77777777" w:rsidTr="00924273">
        <w:trPr>
          <w:gridAfter w:val="1"/>
          <w:wAfter w:w="675" w:type="dxa"/>
          <w:trHeight w:val="285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066FC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24273" w:rsidRPr="004730A5" w14:paraId="1F2CD55C" w14:textId="77777777" w:rsidTr="00924273">
        <w:trPr>
          <w:gridAfter w:val="1"/>
          <w:wAfter w:w="675" w:type="dxa"/>
          <w:trHeight w:val="756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E16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5817A7C" w14:textId="77777777" w:rsidTr="00924273">
        <w:trPr>
          <w:gridAfter w:val="1"/>
          <w:wAfter w:w="675" w:type="dxa"/>
          <w:trHeight w:val="337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5E99B2" w14:textId="0085C02C" w:rsidR="00924273" w:rsidRPr="0013742C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137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742C" w:rsidRPr="001374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(при отсутствии улучшенных характеристик </w:t>
            </w:r>
            <w:r w:rsidR="008047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указать  - «НЕ ПРЕДУСМОТРЕНЫ»!</w:t>
            </w:r>
          </w:p>
          <w:p w14:paraId="1601FE32" w14:textId="2629F7AE" w:rsidR="0013742C" w:rsidRPr="004730A5" w:rsidRDefault="0013742C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39F487B" w14:textId="77777777" w:rsidTr="00924273">
        <w:trPr>
          <w:gridAfter w:val="1"/>
          <w:wAfter w:w="675" w:type="dxa"/>
          <w:trHeight w:val="399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4DB56" w14:textId="77777777" w:rsidR="00924273" w:rsidRPr="004730A5" w:rsidRDefault="00924273" w:rsidP="0071330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730A5">
              <w:rPr>
                <w:rFonts w:ascii="Times New Roman" w:hAnsi="Times New Roman" w:cs="Times New Roman"/>
                <w:sz w:val="12"/>
                <w:szCs w:val="12"/>
              </w:rPr>
              <w:t xml:space="preserve"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</w:t>
            </w:r>
            <w:proofErr w:type="gramStart"/>
            <w:r w:rsidRPr="004730A5">
              <w:rPr>
                <w:rFonts w:ascii="Times New Roman" w:hAnsi="Times New Roman" w:cs="Times New Roman"/>
                <w:sz w:val="12"/>
                <w:szCs w:val="12"/>
              </w:rPr>
              <w:t>программ,  круглых</w:t>
            </w:r>
            <w:proofErr w:type="gramEnd"/>
            <w:r w:rsidRPr="004730A5">
              <w:rPr>
                <w:rFonts w:ascii="Times New Roman" w:hAnsi="Times New Roman" w:cs="Times New Roman"/>
                <w:sz w:val="12"/>
                <w:szCs w:val="12"/>
              </w:rPr>
              <w:t xml:space="preserve"> столов, бизнес-игр, конференций, форумов, фестивалей, ярмарок.</w:t>
            </w:r>
          </w:p>
        </w:tc>
      </w:tr>
      <w:tr w:rsidR="00924273" w:rsidRPr="004730A5" w14:paraId="3889EFC3" w14:textId="77777777" w:rsidTr="00924273">
        <w:trPr>
          <w:gridAfter w:val="1"/>
          <w:wAfter w:w="675" w:type="dxa"/>
          <w:trHeight w:val="210"/>
        </w:trPr>
        <w:tc>
          <w:tcPr>
            <w:tcW w:w="967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C998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266E557" w14:textId="77777777" w:rsidTr="00924273">
        <w:trPr>
          <w:gridAfter w:val="1"/>
          <w:wAfter w:w="675" w:type="dxa"/>
          <w:trHeight w:val="210"/>
        </w:trPr>
        <w:tc>
          <w:tcPr>
            <w:tcW w:w="967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BFD605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408250E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273" w:rsidRPr="004730A5" w14:paraId="362B6B1C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792D9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D7FFA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6BFA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A2F5F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C289C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24273" w:rsidRPr="004730A5" w14:paraId="777797C4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8DB47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C0FEE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006C3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36015" w14:textId="77777777" w:rsidR="00924273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1C9B5A9" w14:textId="77777777" w:rsidR="00924273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4AD86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5DCB1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4587C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134A9F29" w14:textId="77777777" w:rsidTr="00924273">
        <w:trPr>
          <w:gridAfter w:val="1"/>
          <w:wAfter w:w="675" w:type="dxa"/>
          <w:trHeight w:val="1571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14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003884C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73" w:rsidRPr="004730A5" w14:paraId="46F07420" w14:textId="77777777" w:rsidTr="00924273">
        <w:trPr>
          <w:gridAfter w:val="1"/>
          <w:wAfter w:w="675" w:type="dxa"/>
          <w:trHeight w:val="1109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BB5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1D700F5C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6F0A08D9" w14:textId="77777777" w:rsidR="00924273" w:rsidRPr="004730A5" w:rsidRDefault="00924273" w:rsidP="0071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025129" w14:textId="77777777" w:rsidR="00924273" w:rsidRPr="004730A5" w:rsidRDefault="00924273" w:rsidP="0071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924273" w:rsidRPr="004730A5" w14:paraId="08A7B6E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E9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1B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2A588610" w14:textId="77777777" w:rsidTr="00713305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0B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EF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1CF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F5F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BF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EA85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C1C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11BF020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47D7CD12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3CE31663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DEAE8D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6FDB4836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A6E3C86" w14:textId="77777777" w:rsidR="00924273" w:rsidRPr="003C365E" w:rsidRDefault="00924273" w:rsidP="00924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C365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 w:rsidRPr="003C365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наличии)</w:t>
      </w:r>
      <w:r w:rsidRPr="003C365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proofErr w:type="gramEnd"/>
      <w:r w:rsidRPr="003C365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***</w:t>
      </w:r>
    </w:p>
    <w:p w14:paraId="0214B2BB" w14:textId="77777777" w:rsidR="00924273" w:rsidRPr="003C365E" w:rsidRDefault="00924273" w:rsidP="00924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6F195F70" w14:textId="77777777" w:rsidR="00924273" w:rsidRPr="003C365E" w:rsidRDefault="00924273" w:rsidP="0092427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</w:pPr>
    </w:p>
    <w:p w14:paraId="3B6F2BAC" w14:textId="77777777" w:rsidR="00924273" w:rsidRPr="003C365E" w:rsidRDefault="00924273" w:rsidP="0092427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</w:pPr>
      <w:r w:rsidRPr="003C365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32EB4A1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7871234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3D21C4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E946D6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F368B98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A962B60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E0ABDBF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D1E00E2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14B64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CA22D12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4A7CC81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45D36DA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70DEF56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CA37B2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6B94B61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8DC6D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3130B70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sectPr w:rsidR="0092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E5"/>
    <w:rsid w:val="0013742C"/>
    <w:rsid w:val="003C365E"/>
    <w:rsid w:val="007C1EAB"/>
    <w:rsid w:val="007D2CE6"/>
    <w:rsid w:val="0080473F"/>
    <w:rsid w:val="009062E5"/>
    <w:rsid w:val="00924273"/>
    <w:rsid w:val="00B53C2A"/>
    <w:rsid w:val="00C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CC9A"/>
  <w15:chartTrackingRefBased/>
  <w15:docId w15:val="{FFF34A46-FCED-4E88-A24B-4930BDD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27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</dc:creator>
  <cp:keywords/>
  <dc:description/>
  <cp:lastModifiedBy>Maria Y</cp:lastModifiedBy>
  <cp:revision>3</cp:revision>
  <dcterms:created xsi:type="dcterms:W3CDTF">2023-07-19T05:37:00Z</dcterms:created>
  <dcterms:modified xsi:type="dcterms:W3CDTF">2023-10-11T12:11:00Z</dcterms:modified>
</cp:coreProperties>
</file>